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219 от 14.04.2023</w:t>
      </w:r>
    </w:p>
    <w:p w:rsidR="00D57EC0" w:rsidRDefault="00D57EC0" w:rsidP="009751B8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0BDD" w:rsidRDefault="00510BDD" w:rsidP="009751B8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44CA" w:rsidRDefault="009751B8" w:rsidP="009751B8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9737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CF4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б утверждении </w:t>
      </w:r>
      <w:r w:rsidR="00DC2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Комплексного плана</w:t>
      </w:r>
    </w:p>
    <w:p w:rsidR="00DC275E" w:rsidRDefault="00CF44CA" w:rsidP="00CF44CA">
      <w:pPr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1719">
        <w:rPr>
          <w:rFonts w:ascii="Times New Roman" w:hAnsi="Times New Roman" w:cs="Times New Roman"/>
          <w:b/>
          <w:sz w:val="28"/>
          <w:szCs w:val="28"/>
        </w:rPr>
        <w:t>по с</w:t>
      </w:r>
      <w:r w:rsidRPr="00C41719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DC27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вершенствованию Национальной </w:t>
      </w:r>
    </w:p>
    <w:p w:rsidR="00DC275E" w:rsidRDefault="00DC275E" w:rsidP="00CF44CA">
      <w:pPr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системы иммунизации населения </w:t>
      </w:r>
      <w:bookmarkStart w:id="0" w:name="_GoBack"/>
      <w:bookmarkEnd w:id="0"/>
    </w:p>
    <w:p w:rsidR="00DC275E" w:rsidRDefault="00DC275E" w:rsidP="00CF44CA">
      <w:pPr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Республики Казахстан на 2023-2025 годы</w:t>
      </w:r>
    </w:p>
    <w:p w:rsidR="00DC275E" w:rsidRDefault="00DC275E" w:rsidP="00CF44CA">
      <w:pPr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5654" w:rsidRDefault="00445654" w:rsidP="009751B8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51B8" w:rsidRDefault="009751B8" w:rsidP="009751B8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30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</w:t>
      </w:r>
      <w:r w:rsidRPr="001A30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53462A" w:rsidRPr="001A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DC275E" w:rsidRPr="001A30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рекомендациями </w:t>
      </w:r>
      <w:r w:rsidR="001A308B" w:rsidRPr="001A308B">
        <w:rPr>
          <w:rFonts w:ascii="Times New Roman" w:hAnsi="Times New Roman" w:cs="Times New Roman"/>
          <w:sz w:val="28"/>
          <w:szCs w:val="28"/>
        </w:rPr>
        <w:t>Правительственного часа на тему «Доступная и эффективная система здравоохранения» в рамках реализации Послания Президенту народу Казахстана «Справедливое государство. Единая нация. Благополучное общество»</w:t>
      </w:r>
      <w:r w:rsidR="001A308B" w:rsidRPr="001A308B">
        <w:rPr>
          <w:rFonts w:ascii="Times New Roman" w:hAnsi="Times New Roman" w:cs="Times New Roman"/>
          <w:sz w:val="28"/>
          <w:szCs w:val="28"/>
          <w:lang w:val="kk-KZ"/>
        </w:rPr>
        <w:t xml:space="preserve"> от 2 декабря 2022 года, </w:t>
      </w:r>
      <w:r w:rsidR="0053462A" w:rsidRPr="001A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подпунктом </w:t>
      </w:r>
      <w:r w:rsidR="001A308B" w:rsidRPr="001A30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Pr="001A308B">
        <w:rPr>
          <w:rFonts w:ascii="Times New Roman" w:eastAsia="Times New Roman" w:hAnsi="Times New Roman" w:cs="Times New Roman"/>
          <w:color w:val="000000"/>
          <w:sz w:val="28"/>
          <w:szCs w:val="28"/>
        </w:rPr>
        <w:t>) пункта 1</w:t>
      </w:r>
      <w:r w:rsidR="001A308B" w:rsidRPr="001A30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1A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о Министерстве здравоохранения Республики Казахстан,</w:t>
      </w:r>
      <w:r w:rsidRPr="00973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утвержденного постановлением Правительства Республики Казахстан от 17 февраля </w:t>
      </w:r>
      <w:r w:rsidRPr="00B45E4B">
        <w:rPr>
          <w:rFonts w:ascii="Times New Roman" w:eastAsia="Times New Roman" w:hAnsi="Times New Roman" w:cs="Times New Roman"/>
          <w:color w:val="000000"/>
          <w:sz w:val="28"/>
          <w:szCs w:val="28"/>
        </w:rPr>
        <w:t>2017 года № 71</w:t>
      </w:r>
      <w:r w:rsidR="002836C7" w:rsidRPr="00B45E4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</w:t>
      </w:r>
      <w:r w:rsidR="001A76F0" w:rsidRPr="00B45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Министра здравоохранения Республики Казахстан </w:t>
      </w:r>
      <w:r w:rsidR="005A07EB" w:rsidRPr="00B45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CA4C49" w:rsidRPr="00B45E4B">
        <w:rPr>
          <w:rFonts w:ascii="Times New Roman" w:eastAsia="Times New Roman" w:hAnsi="Times New Roman" w:cs="Times New Roman"/>
          <w:color w:val="000000"/>
          <w:sz w:val="28"/>
          <w:szCs w:val="28"/>
        </w:rPr>
        <w:t>28 сентября 2022</w:t>
      </w:r>
      <w:r w:rsidR="005A07EB" w:rsidRPr="00B45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CA4C49" w:rsidRPr="00B45E4B">
        <w:rPr>
          <w:rFonts w:ascii="Times New Roman" w:eastAsia="Times New Roman" w:hAnsi="Times New Roman" w:cs="Times New Roman"/>
          <w:color w:val="000000"/>
          <w:sz w:val="28"/>
          <w:szCs w:val="28"/>
        </w:rPr>
        <w:t>842</w:t>
      </w:r>
      <w:r w:rsidR="005A07EB" w:rsidRPr="00B45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распределении обязанностей между Министром, руководителем аппарата, первым вице-министром и вице-министрами здравоохранения Республики Казахстан»,</w:t>
      </w:r>
      <w:r w:rsidR="005A0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37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9751B8" w:rsidRPr="00973786" w:rsidRDefault="009751B8" w:rsidP="001A308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CF44C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Утвердить </w:t>
      </w:r>
      <w:r w:rsidR="001A30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Комплексный план </w:t>
      </w:r>
      <w:r w:rsidR="001A308B" w:rsidRPr="001A308B">
        <w:rPr>
          <w:rFonts w:ascii="Times New Roman" w:hAnsi="Times New Roman" w:cs="Times New Roman"/>
          <w:sz w:val="28"/>
          <w:szCs w:val="28"/>
        </w:rPr>
        <w:t>по с</w:t>
      </w:r>
      <w:r w:rsidR="001A308B" w:rsidRPr="001A308B">
        <w:rPr>
          <w:rFonts w:ascii="Times New Roman" w:hAnsi="Times New Roman" w:cs="Times New Roman"/>
          <w:sz w:val="28"/>
          <w:szCs w:val="28"/>
          <w:lang w:val="kk-KZ"/>
        </w:rPr>
        <w:t xml:space="preserve">овершенствованию Национальной системы иммунизации населения Республики Казахстан на 2023-2025 годы </w:t>
      </w:r>
      <w:r w:rsidR="009E0F8A" w:rsidRPr="00973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 w:rsidR="001A30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Комплексный план</w:t>
      </w:r>
      <w:r w:rsidR="009E0F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E0F8A" w:rsidRPr="00973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</w:t>
      </w:r>
      <w:r w:rsidR="0038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приложению </w:t>
      </w:r>
      <w:r w:rsidR="009E0F8A" w:rsidRPr="00973786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приказу</w:t>
      </w:r>
      <w:r w:rsidRPr="009737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698A" w:rsidRPr="00A5698A" w:rsidRDefault="009751B8" w:rsidP="009751B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737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CF4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5698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Комитету санитарно-эпидемиологического контроля Министерства здравоохранения Республики Казахстан обеспечить направление </w:t>
      </w:r>
      <w:r w:rsidR="005C2CE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Комплексного плана</w:t>
      </w:r>
      <w:r w:rsidR="00A5698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заинтересованным структурным подразделениям</w:t>
      </w:r>
      <w:r w:rsidR="00D768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5698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подведомственным </w:t>
      </w:r>
      <w:r w:rsidR="00531D0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органам и </w:t>
      </w:r>
      <w:r w:rsidR="00A5698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организациям</w:t>
      </w:r>
      <w:r w:rsidR="00D768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Министерства здравоохранения Республики Казахстан для исполнения</w:t>
      </w:r>
      <w:r w:rsidR="00A5698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9751B8" w:rsidRPr="00973786" w:rsidRDefault="00A5698A" w:rsidP="009751B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3. </w:t>
      </w:r>
      <w:r w:rsidR="009751B8" w:rsidRPr="00E50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приказа </w:t>
      </w:r>
      <w:r w:rsidR="005E44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оставляю за собой</w:t>
      </w:r>
      <w:r w:rsidR="009751B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9751B8" w:rsidRPr="00973786" w:rsidRDefault="00D7680B" w:rsidP="009751B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751B8" w:rsidRPr="00973786">
        <w:rPr>
          <w:rFonts w:ascii="Times New Roman" w:eastAsia="Times New Roman" w:hAnsi="Times New Roman" w:cs="Times New Roman"/>
          <w:color w:val="000000"/>
          <w:sz w:val="28"/>
          <w:szCs w:val="28"/>
        </w:rPr>
        <w:t>. Настоящий приказ вступает силу со дня его подписания.</w:t>
      </w:r>
    </w:p>
    <w:p w:rsidR="009751B8" w:rsidRPr="00973786" w:rsidRDefault="009751B8" w:rsidP="009751B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1B8" w:rsidRPr="00973786" w:rsidRDefault="009751B8" w:rsidP="009751B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1B8" w:rsidRPr="00E504DE" w:rsidRDefault="0045593F" w:rsidP="009751B8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Вице-м</w:t>
      </w:r>
      <w:proofErr w:type="spellStart"/>
      <w:r w:rsidR="009751B8" w:rsidRPr="00E50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инистр</w:t>
      </w:r>
      <w:proofErr w:type="spellEnd"/>
      <w:r w:rsidR="009751B8" w:rsidRPr="00E50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здравоохранения </w:t>
      </w:r>
    </w:p>
    <w:p w:rsidR="005C3910" w:rsidRDefault="009751B8" w:rsidP="00003A33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504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Республики Казахстан</w:t>
      </w:r>
      <w:r w:rsidR="005C3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5C39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="005C3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Главный </w:t>
      </w:r>
    </w:p>
    <w:p w:rsidR="005A07EB" w:rsidRPr="002836C7" w:rsidRDefault="005C3910" w:rsidP="00003A33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283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государственный санитарный врач</w:t>
      </w:r>
    </w:p>
    <w:p w:rsidR="0059077D" w:rsidRDefault="005A07EB" w:rsidP="00D547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3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Республики Казахстан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</w:t>
      </w:r>
      <w:r w:rsidR="005C3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511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  </w:t>
      </w:r>
      <w:r w:rsidR="00445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511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</w:t>
      </w:r>
      <w:r w:rsidR="009751B8" w:rsidRPr="00E50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А. </w:t>
      </w:r>
      <w:r w:rsidR="00455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Есмагамбетова</w:t>
      </w:r>
    </w:p>
    <w:sectPr w:rsidR="0059077D" w:rsidSect="00445654">
      <w:headerReference w:type="default" r:id="rId6"/>
      <w:headerReference w:type="first" r:id="rId7"/>
      <w:pgSz w:w="11906" w:h="16838"/>
      <w:pgMar w:top="1418" w:right="851" w:bottom="1276" w:left="1418" w:header="720" w:footer="720" w:gutter="0"/>
      <w:pgNumType w:start="1"/>
      <w:cols w:space="720"/>
      <w:titlePg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13.04.2023 18:08 Тилесова Айгуль Шарапатовна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13.04.2023 18:20 Оразбек Серікболсын Есіркепұлы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13.04.2023 18:21 Касымжанова Тота Базарбековна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14.04.2023 09:20 Балтабекова Динара Жумагалиевна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14.04.2023 09:43 Темирханов Серикболсын Темирханович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14.04.2023 10:13 Азимбаева Нуршай Юсунтаевна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14.04.2023 10:13 Ахметова Зауре Далеловна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14.04.2023 11:21 Есмагамбетова Айжан Серикбаевна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1A" w:rsidRDefault="00056A1A">
      <w:r>
        <w:separator/>
      </w:r>
    </w:p>
  </w:endnote>
  <w:endnote w:type="continuationSeparator" w:id="0">
    <w:p w:rsidR="00056A1A" w:rsidRDefault="0005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10.05.2023 17:50. Копия электронного документа. Версия СЭД: Documentolog 7.16.3.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10.05.2023 17:50. Копия электронного документа. Версия СЭД: Documentolog 7.16.3.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1A" w:rsidRDefault="00056A1A">
      <w:r>
        <w:separator/>
      </w:r>
    </w:p>
  </w:footnote>
  <w:footnote w:type="continuationSeparator" w:id="0">
    <w:p w:rsidR="00056A1A" w:rsidRDefault="00056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C1F" w:rsidRDefault="007123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1A308B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D17C1F" w:rsidRDefault="00056A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C13BF1" w:rsidRPr="00F03792" w:rsidTr="00EC1B11">
      <w:trPr>
        <w:trHeight w:val="1348"/>
      </w:trPr>
      <w:tc>
        <w:tcPr>
          <w:tcW w:w="3936" w:type="dxa"/>
          <w:hideMark/>
        </w:tcPr>
        <w:p w:rsidR="00C13BF1" w:rsidRPr="00F03792" w:rsidRDefault="00C13BF1" w:rsidP="00C13BF1">
          <w:pPr>
            <w:overflowPunct w:val="0"/>
            <w:autoSpaceDE w:val="0"/>
            <w:autoSpaceDN w:val="0"/>
            <w:adjustRightInd w:val="0"/>
            <w:spacing w:line="288" w:lineRule="auto"/>
            <w:ind w:right="459"/>
            <w:jc w:val="center"/>
            <w:rPr>
              <w:rFonts w:ascii="Times New Roman" w:eastAsia="Times New Roman" w:hAnsi="Times New Roman" w:cs="Times New Roman"/>
              <w:b/>
              <w:color w:val="3A7298"/>
              <w:sz w:val="32"/>
              <w:szCs w:val="32"/>
              <w:lang w:val="kk-KZ"/>
            </w:rPr>
          </w:pPr>
          <w:r w:rsidRPr="00F03792">
            <w:rPr>
              <w:rFonts w:ascii="Times New Roman" w:eastAsia="Times New Roman" w:hAnsi="Times New Roman" w:cs="Times New Roman"/>
              <w:b/>
              <w:bCs/>
              <w:color w:val="3399FF"/>
            </w:rPr>
            <w:t xml:space="preserve">ҚАЗАҚСТАН РЕСПУБЛИКАСЫ </w:t>
          </w:r>
          <w:r w:rsidRPr="00F03792">
            <w:rPr>
              <w:rFonts w:ascii="Times New Roman" w:eastAsia="Times New Roman" w:hAnsi="Times New Roman" w:cs="Times New Roman"/>
              <w:b/>
              <w:bCs/>
              <w:color w:val="3399FF"/>
              <w:lang w:val="kk-KZ"/>
            </w:rPr>
            <w:t>ДЕНСАУЛЫҚ САҚТАУ</w:t>
          </w:r>
          <w:r w:rsidRPr="00F03792">
            <w:rPr>
              <w:rFonts w:ascii="Times New Roman" w:eastAsia="Times New Roman" w:hAnsi="Times New Roman" w:cs="Times New Roman"/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hideMark/>
        </w:tcPr>
        <w:p w:rsidR="00C13BF1" w:rsidRPr="00F03792" w:rsidRDefault="00C13BF1" w:rsidP="00C13BF1">
          <w:pPr>
            <w:overflowPunct w:val="0"/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lang w:val="kk-KZ"/>
            </w:rPr>
          </w:pPr>
          <w:r w:rsidRPr="00F03792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634165BC" wp14:editId="5EE8D674">
                <wp:extent cx="971550" cy="9715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hideMark/>
        </w:tcPr>
        <w:p w:rsidR="00C13BF1" w:rsidRPr="00F03792" w:rsidRDefault="00C13BF1" w:rsidP="00C13BF1">
          <w:pPr>
            <w:overflowPunct w:val="0"/>
            <w:autoSpaceDE w:val="0"/>
            <w:autoSpaceDN w:val="0"/>
            <w:adjustRightInd w:val="0"/>
            <w:spacing w:line="288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399FF"/>
              <w:lang w:val="kk-KZ"/>
            </w:rPr>
          </w:pPr>
          <w:r w:rsidRPr="00F03792">
            <w:rPr>
              <w:rFonts w:ascii="Times New Roman" w:eastAsia="Times New Roman" w:hAnsi="Times New Roman" w:cs="Times New Roman"/>
              <w:b/>
              <w:bCs/>
              <w:color w:val="3399FF"/>
              <w:lang w:val="kk-KZ"/>
            </w:rPr>
            <w:t xml:space="preserve">МИНИСТЕРСТВО </w:t>
          </w:r>
        </w:p>
        <w:p w:rsidR="00C13BF1" w:rsidRPr="00F03792" w:rsidRDefault="00C13BF1" w:rsidP="00C13BF1">
          <w:pPr>
            <w:overflowPunct w:val="0"/>
            <w:autoSpaceDE w:val="0"/>
            <w:autoSpaceDN w:val="0"/>
            <w:adjustRightInd w:val="0"/>
            <w:spacing w:line="288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399FF"/>
              <w:lang w:val="kk-KZ"/>
            </w:rPr>
          </w:pPr>
          <w:r w:rsidRPr="00F03792">
            <w:rPr>
              <w:rFonts w:ascii="Times New Roman" w:eastAsia="Times New Roman" w:hAnsi="Times New Roman" w:cs="Times New Roman"/>
              <w:b/>
              <w:bCs/>
              <w:color w:val="3399FF"/>
              <w:lang w:val="kk-KZ"/>
            </w:rPr>
            <w:t xml:space="preserve">ЗДРАВООХРАНЕНИЯ </w:t>
          </w:r>
        </w:p>
        <w:p w:rsidR="00C13BF1" w:rsidRPr="00F03792" w:rsidRDefault="00C13BF1" w:rsidP="00C13BF1">
          <w:pPr>
            <w:overflowPunct w:val="0"/>
            <w:autoSpaceDE w:val="0"/>
            <w:autoSpaceDN w:val="0"/>
            <w:adjustRightInd w:val="0"/>
            <w:spacing w:line="288" w:lineRule="auto"/>
            <w:jc w:val="center"/>
            <w:rPr>
              <w:rFonts w:ascii="Times New Roman" w:eastAsia="Times New Roman" w:hAnsi="Times New Roman" w:cs="Times New Roman"/>
              <w:b/>
              <w:color w:val="3A7298"/>
              <w:sz w:val="29"/>
              <w:szCs w:val="29"/>
              <w:lang w:val="kk-KZ"/>
            </w:rPr>
          </w:pPr>
          <w:r w:rsidRPr="00F03792">
            <w:rPr>
              <w:rFonts w:ascii="Times New Roman" w:eastAsia="Times New Roman" w:hAnsi="Times New Roman" w:cs="Times New Roman"/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C13BF1" w:rsidRPr="00F03792" w:rsidTr="00EC1B11">
      <w:trPr>
        <w:trHeight w:val="591"/>
      </w:trPr>
      <w:tc>
        <w:tcPr>
          <w:tcW w:w="3936" w:type="dxa"/>
        </w:tcPr>
        <w:p w:rsidR="00C13BF1" w:rsidRPr="00F03792" w:rsidRDefault="00C13BF1" w:rsidP="00C13BF1">
          <w:pPr>
            <w:widowControl w:val="0"/>
            <w:overflowPunct w:val="0"/>
            <w:autoSpaceDE w:val="0"/>
            <w:autoSpaceDN w:val="0"/>
            <w:adjustRightInd w:val="0"/>
            <w:ind w:right="459"/>
            <w:jc w:val="center"/>
            <w:rPr>
              <w:rFonts w:ascii="Times New Roman" w:eastAsia="Times New Roman" w:hAnsi="Times New Roman" w:cs="Times New Roman"/>
              <w:b/>
              <w:bCs/>
              <w:color w:val="3399FF"/>
            </w:rPr>
          </w:pPr>
        </w:p>
        <w:p w:rsidR="00C13BF1" w:rsidRPr="00F03792" w:rsidRDefault="00C13BF1" w:rsidP="00C13BF1">
          <w:pPr>
            <w:widowControl w:val="0"/>
            <w:overflowPunct w:val="0"/>
            <w:autoSpaceDE w:val="0"/>
            <w:autoSpaceDN w:val="0"/>
            <w:adjustRightInd w:val="0"/>
            <w:ind w:right="459"/>
            <w:jc w:val="center"/>
            <w:rPr>
              <w:rFonts w:ascii="Times New Roman" w:eastAsia="Times New Roman" w:hAnsi="Times New Roman" w:cs="Times New Roman"/>
              <w:b/>
              <w:bCs/>
              <w:color w:val="3399FF"/>
            </w:rPr>
          </w:pPr>
          <w:r w:rsidRPr="00F03792">
            <w:rPr>
              <w:rFonts w:ascii="Times New Roman" w:eastAsia="Times New Roman" w:hAnsi="Times New Roman" w:cs="Times New Roman"/>
              <w:b/>
              <w:bCs/>
              <w:color w:val="3399FF"/>
            </w:rPr>
            <w:t>БҰЙРЫҚ</w:t>
          </w:r>
        </w:p>
      </w:tc>
      <w:tc>
        <w:tcPr>
          <w:tcW w:w="2126" w:type="dxa"/>
        </w:tcPr>
        <w:p w:rsidR="00C13BF1" w:rsidRPr="00F03792" w:rsidRDefault="00C13BF1" w:rsidP="00C13BF1">
          <w:pPr>
            <w:overflowPunct w:val="0"/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lang w:val="kk-KZ"/>
            </w:rPr>
          </w:pPr>
        </w:p>
      </w:tc>
      <w:tc>
        <w:tcPr>
          <w:tcW w:w="4263" w:type="dxa"/>
        </w:tcPr>
        <w:p w:rsidR="00C13BF1" w:rsidRPr="00F03792" w:rsidRDefault="00C13BF1" w:rsidP="00C13BF1">
          <w:pPr>
            <w:overflowPunct w:val="0"/>
            <w:autoSpaceDE w:val="0"/>
            <w:autoSpaceDN w:val="0"/>
            <w:adjustRightInd w:val="0"/>
            <w:spacing w:line="288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399FF"/>
            </w:rPr>
          </w:pPr>
        </w:p>
        <w:p w:rsidR="00C13BF1" w:rsidRPr="00F03792" w:rsidRDefault="00C13BF1" w:rsidP="00C13BF1">
          <w:pPr>
            <w:overflowPunct w:val="0"/>
            <w:autoSpaceDE w:val="0"/>
            <w:autoSpaceDN w:val="0"/>
            <w:adjustRightInd w:val="0"/>
            <w:spacing w:line="288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3399FF"/>
              <w:lang w:val="kk-KZ"/>
            </w:rPr>
          </w:pPr>
          <w:r w:rsidRPr="00F03792">
            <w:rPr>
              <w:rFonts w:ascii="Times New Roman" w:eastAsia="Times New Roman" w:hAnsi="Times New Roman" w:cs="Times New Roman"/>
              <w:b/>
              <w:bCs/>
              <w:color w:val="3399FF"/>
            </w:rPr>
            <w:t>ПРИКАЗ</w:t>
          </w:r>
        </w:p>
      </w:tc>
    </w:tr>
  </w:tbl>
  <w:p w:rsidR="00C13BF1" w:rsidRPr="00F03792" w:rsidRDefault="00C13BF1" w:rsidP="00C13BF1">
    <w:pPr>
      <w:tabs>
        <w:tab w:val="center" w:pos="4677"/>
        <w:tab w:val="right" w:pos="9355"/>
      </w:tabs>
      <w:suppressAutoHyphens/>
      <w:rPr>
        <w:rFonts w:ascii="Times New Roman" w:eastAsia="Times New Roman" w:hAnsi="Times New Roman" w:cs="Times New Roman"/>
        <w:color w:val="3A7298"/>
        <w:lang w:val="kk-KZ" w:eastAsia="ar-SA"/>
      </w:rPr>
    </w:pPr>
  </w:p>
  <w:p w:rsidR="00C13BF1" w:rsidRPr="00F03792" w:rsidRDefault="00C13BF1" w:rsidP="00C13BF1">
    <w:pPr>
      <w:tabs>
        <w:tab w:val="center" w:pos="4677"/>
        <w:tab w:val="right" w:pos="9355"/>
      </w:tabs>
      <w:suppressAutoHyphens/>
      <w:rPr>
        <w:rFonts w:ascii="Times New Roman" w:eastAsia="Times New Roman" w:hAnsi="Times New Roman" w:cs="Times New Roman"/>
        <w:color w:val="3A7298"/>
        <w:lang w:eastAsia="ar-S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5781555" wp14:editId="0AD714A8">
              <wp:simplePos x="0" y="0"/>
              <wp:positionH relativeFrom="column">
                <wp:posOffset>6985</wp:posOffset>
              </wp:positionH>
              <wp:positionV relativeFrom="page">
                <wp:posOffset>1523364</wp:posOffset>
              </wp:positionV>
              <wp:extent cx="6411595" cy="0"/>
              <wp:effectExtent l="0" t="0" r="8255" b="0"/>
              <wp:wrapNone/>
              <wp:docPr id="3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0E6411" id="Line 2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KDHg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" strokecolor="#39f" strokeweight="1.25pt">
              <w10:wrap anchory="page"/>
            </v:line>
          </w:pict>
        </mc:Fallback>
      </mc:AlternateContent>
    </w:r>
    <w:r w:rsidRPr="00F03792">
      <w:rPr>
        <w:rFonts w:ascii="Times New Roman" w:eastAsia="Times New Roman" w:hAnsi="Times New Roman" w:cs="Times New Roman"/>
        <w:b/>
        <w:bCs/>
        <w:color w:val="3399FF"/>
      </w:rPr>
      <w:t xml:space="preserve">               __________________                                                                              № ____________________</w:t>
    </w:r>
  </w:p>
  <w:p w:rsidR="00C13BF1" w:rsidRPr="00F03792" w:rsidRDefault="00C13BF1" w:rsidP="00C13BF1">
    <w:pPr>
      <w:pStyle w:val="a6"/>
    </w:pPr>
  </w:p>
  <w:p w:rsidR="00B92F54" w:rsidRDefault="00B92F54" w:rsidP="00B92F54">
    <w:pPr>
      <w:overflowPunct w:val="0"/>
      <w:autoSpaceDE w:val="0"/>
      <w:autoSpaceDN w:val="0"/>
      <w:adjustRightInd w:val="0"/>
      <w:ind w:firstLine="709"/>
      <w:jc w:val="both"/>
      <w:rPr>
        <w:rFonts w:ascii="Times New Roman" w:eastAsia="Times New Roman" w:hAnsi="Times New Roman" w:cs="Times New Roman"/>
        <w:color w:val="3399FF"/>
        <w:lang w:val="kk-KZ"/>
      </w:rPr>
    </w:pPr>
  </w:p>
  <w:p w:rsidR="00B92F54" w:rsidRPr="006571A3" w:rsidRDefault="00AB268A" w:rsidP="00B92F54">
    <w:pPr>
      <w:overflowPunct w:val="0"/>
      <w:autoSpaceDE w:val="0"/>
      <w:autoSpaceDN w:val="0"/>
      <w:adjustRightInd w:val="0"/>
      <w:ind w:firstLine="709"/>
      <w:jc w:val="both"/>
      <w:rPr>
        <w:rFonts w:ascii="Times New Roman" w:eastAsia="Times New Roman" w:hAnsi="Times New Roman" w:cs="Times New Roman"/>
        <w:color w:val="3399FF"/>
      </w:rPr>
    </w:pPr>
    <w:r>
      <w:rPr>
        <w:rFonts w:ascii="Times New Roman" w:eastAsia="Times New Roman" w:hAnsi="Times New Roman" w:cs="Times New Roman"/>
        <w:color w:val="3399FF"/>
        <w:lang w:val="kk-KZ"/>
      </w:rPr>
      <w:t>Астана</w:t>
    </w:r>
    <w:r w:rsidR="00B92F54" w:rsidRPr="006571A3">
      <w:rPr>
        <w:rFonts w:ascii="Times New Roman" w:eastAsia="Times New Roman" w:hAnsi="Times New Roman" w:cs="Times New Roman"/>
        <w:color w:val="3399FF"/>
        <w:lang w:val="kk-KZ"/>
      </w:rPr>
      <w:t xml:space="preserve"> қ</w:t>
    </w:r>
    <w:proofErr w:type="spellStart"/>
    <w:r w:rsidR="00B92F54" w:rsidRPr="006571A3">
      <w:rPr>
        <w:rFonts w:ascii="Times New Roman" w:eastAsia="Times New Roman" w:hAnsi="Times New Roman" w:cs="Times New Roman"/>
        <w:color w:val="3399FF"/>
      </w:rPr>
      <w:t>аласы</w:t>
    </w:r>
    <w:proofErr w:type="spellEnd"/>
    <w:r w:rsidR="00B92F54" w:rsidRPr="006571A3">
      <w:rPr>
        <w:rFonts w:ascii="Times New Roman" w:eastAsia="Times New Roman" w:hAnsi="Times New Roman" w:cs="Times New Roman"/>
        <w:color w:val="3399FF"/>
        <w:lang w:val="kk-KZ"/>
      </w:rPr>
      <w:t xml:space="preserve">                                                                                                     город </w:t>
    </w:r>
    <w:r>
      <w:rPr>
        <w:rFonts w:ascii="Times New Roman" w:eastAsia="Times New Roman" w:hAnsi="Times New Roman" w:cs="Times New Roman"/>
        <w:color w:val="3399FF"/>
        <w:lang w:val="kk-KZ"/>
      </w:rPr>
      <w:t>Астана</w:t>
    </w:r>
    <w:r w:rsidR="00B92F54" w:rsidRPr="006571A3">
      <w:rPr>
        <w:rFonts w:ascii="Times New Roman" w:eastAsia="Times New Roman" w:hAnsi="Times New Roman" w:cs="Times New Roman"/>
        <w:color w:val="3399FF"/>
        <w:lang w:val="kk-KZ"/>
      </w:rPr>
      <w:t xml:space="preserve">       </w:t>
    </w:r>
  </w:p>
  <w:p w:rsidR="00C13BF1" w:rsidRDefault="00C13BF1">
    <w:pPr>
      <w:pStyle w:val="a6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95"/>
    <w:rsid w:val="00003A33"/>
    <w:rsid w:val="00004BBC"/>
    <w:rsid w:val="00010624"/>
    <w:rsid w:val="00021A93"/>
    <w:rsid w:val="00056A1A"/>
    <w:rsid w:val="00077CDD"/>
    <w:rsid w:val="00086CD7"/>
    <w:rsid w:val="00091F42"/>
    <w:rsid w:val="00094C1F"/>
    <w:rsid w:val="000D2D85"/>
    <w:rsid w:val="000E1095"/>
    <w:rsid w:val="000E6EC7"/>
    <w:rsid w:val="00113E24"/>
    <w:rsid w:val="0012766D"/>
    <w:rsid w:val="0012774F"/>
    <w:rsid w:val="00130323"/>
    <w:rsid w:val="00132D00"/>
    <w:rsid w:val="001547F8"/>
    <w:rsid w:val="00190011"/>
    <w:rsid w:val="001A308B"/>
    <w:rsid w:val="001A76F0"/>
    <w:rsid w:val="001B4639"/>
    <w:rsid w:val="001B54C8"/>
    <w:rsid w:val="001B6C9A"/>
    <w:rsid w:val="001C7305"/>
    <w:rsid w:val="001D2996"/>
    <w:rsid w:val="001E4851"/>
    <w:rsid w:val="001F2D5A"/>
    <w:rsid w:val="00210642"/>
    <w:rsid w:val="002148EC"/>
    <w:rsid w:val="00220DEB"/>
    <w:rsid w:val="002224C7"/>
    <w:rsid w:val="00240E07"/>
    <w:rsid w:val="0026033C"/>
    <w:rsid w:val="00267CB6"/>
    <w:rsid w:val="00281FCA"/>
    <w:rsid w:val="002836C7"/>
    <w:rsid w:val="002926B4"/>
    <w:rsid w:val="002B201E"/>
    <w:rsid w:val="00322476"/>
    <w:rsid w:val="0032293D"/>
    <w:rsid w:val="003337EF"/>
    <w:rsid w:val="00347033"/>
    <w:rsid w:val="00356007"/>
    <w:rsid w:val="00362DB8"/>
    <w:rsid w:val="00362E95"/>
    <w:rsid w:val="00381609"/>
    <w:rsid w:val="003912B1"/>
    <w:rsid w:val="00393504"/>
    <w:rsid w:val="003C31D0"/>
    <w:rsid w:val="004035A5"/>
    <w:rsid w:val="00404D62"/>
    <w:rsid w:val="00411C27"/>
    <w:rsid w:val="00412BA6"/>
    <w:rsid w:val="00426FFE"/>
    <w:rsid w:val="00433A39"/>
    <w:rsid w:val="00434331"/>
    <w:rsid w:val="00445654"/>
    <w:rsid w:val="0045593F"/>
    <w:rsid w:val="00456F6F"/>
    <w:rsid w:val="00483230"/>
    <w:rsid w:val="00497AA6"/>
    <w:rsid w:val="004B2793"/>
    <w:rsid w:val="004C3309"/>
    <w:rsid w:val="004D440D"/>
    <w:rsid w:val="004D6DBB"/>
    <w:rsid w:val="004F33B7"/>
    <w:rsid w:val="004F653C"/>
    <w:rsid w:val="00510BDD"/>
    <w:rsid w:val="00510BFA"/>
    <w:rsid w:val="005111AF"/>
    <w:rsid w:val="00511FA2"/>
    <w:rsid w:val="00523462"/>
    <w:rsid w:val="00531D0C"/>
    <w:rsid w:val="0053462A"/>
    <w:rsid w:val="0056471A"/>
    <w:rsid w:val="0059077D"/>
    <w:rsid w:val="005A07EB"/>
    <w:rsid w:val="005A0983"/>
    <w:rsid w:val="005C0E17"/>
    <w:rsid w:val="005C1389"/>
    <w:rsid w:val="005C2CE1"/>
    <w:rsid w:val="005C3910"/>
    <w:rsid w:val="005C6FBA"/>
    <w:rsid w:val="005E44F0"/>
    <w:rsid w:val="00603459"/>
    <w:rsid w:val="006255D2"/>
    <w:rsid w:val="00675844"/>
    <w:rsid w:val="00696E4F"/>
    <w:rsid w:val="006A0EBA"/>
    <w:rsid w:val="006A3C5E"/>
    <w:rsid w:val="006B4556"/>
    <w:rsid w:val="006C10E7"/>
    <w:rsid w:val="006C1464"/>
    <w:rsid w:val="006D0E23"/>
    <w:rsid w:val="007123A3"/>
    <w:rsid w:val="00722883"/>
    <w:rsid w:val="00726604"/>
    <w:rsid w:val="0073242D"/>
    <w:rsid w:val="00734497"/>
    <w:rsid w:val="00746AE2"/>
    <w:rsid w:val="00750883"/>
    <w:rsid w:val="00766398"/>
    <w:rsid w:val="007B2EF0"/>
    <w:rsid w:val="007F616C"/>
    <w:rsid w:val="00800D68"/>
    <w:rsid w:val="00803060"/>
    <w:rsid w:val="008058E7"/>
    <w:rsid w:val="00813B26"/>
    <w:rsid w:val="00846020"/>
    <w:rsid w:val="00846C1B"/>
    <w:rsid w:val="00860BCF"/>
    <w:rsid w:val="0089117F"/>
    <w:rsid w:val="00891347"/>
    <w:rsid w:val="008920EF"/>
    <w:rsid w:val="008E3627"/>
    <w:rsid w:val="008F2F6F"/>
    <w:rsid w:val="008F43F3"/>
    <w:rsid w:val="00945ED1"/>
    <w:rsid w:val="00946B65"/>
    <w:rsid w:val="009672D9"/>
    <w:rsid w:val="009751B8"/>
    <w:rsid w:val="009C1CC9"/>
    <w:rsid w:val="009C4760"/>
    <w:rsid w:val="009D41D4"/>
    <w:rsid w:val="009E0F8A"/>
    <w:rsid w:val="009E3ACC"/>
    <w:rsid w:val="00A10C6D"/>
    <w:rsid w:val="00A32122"/>
    <w:rsid w:val="00A5698A"/>
    <w:rsid w:val="00A60873"/>
    <w:rsid w:val="00A63B10"/>
    <w:rsid w:val="00A82CEC"/>
    <w:rsid w:val="00A95D64"/>
    <w:rsid w:val="00AB03CC"/>
    <w:rsid w:val="00AB268A"/>
    <w:rsid w:val="00AC005F"/>
    <w:rsid w:val="00AD3116"/>
    <w:rsid w:val="00AE215A"/>
    <w:rsid w:val="00B432E0"/>
    <w:rsid w:val="00B45E4B"/>
    <w:rsid w:val="00B718EA"/>
    <w:rsid w:val="00B92F54"/>
    <w:rsid w:val="00BA6CD6"/>
    <w:rsid w:val="00BB73C4"/>
    <w:rsid w:val="00BC7973"/>
    <w:rsid w:val="00BD3E4F"/>
    <w:rsid w:val="00BE1223"/>
    <w:rsid w:val="00C13BF1"/>
    <w:rsid w:val="00C163C9"/>
    <w:rsid w:val="00C16C55"/>
    <w:rsid w:val="00C82D8B"/>
    <w:rsid w:val="00CA2F83"/>
    <w:rsid w:val="00CA4C49"/>
    <w:rsid w:val="00CB37C1"/>
    <w:rsid w:val="00CC090A"/>
    <w:rsid w:val="00CC70C9"/>
    <w:rsid w:val="00CF44CA"/>
    <w:rsid w:val="00D13369"/>
    <w:rsid w:val="00D547F8"/>
    <w:rsid w:val="00D55C6E"/>
    <w:rsid w:val="00D57EC0"/>
    <w:rsid w:val="00D66F08"/>
    <w:rsid w:val="00D7471D"/>
    <w:rsid w:val="00D7680B"/>
    <w:rsid w:val="00DA05C2"/>
    <w:rsid w:val="00DC275E"/>
    <w:rsid w:val="00DD6E5E"/>
    <w:rsid w:val="00DE03D0"/>
    <w:rsid w:val="00E24DFF"/>
    <w:rsid w:val="00E25F5F"/>
    <w:rsid w:val="00E31ABC"/>
    <w:rsid w:val="00E412AD"/>
    <w:rsid w:val="00EA13B5"/>
    <w:rsid w:val="00ED2C76"/>
    <w:rsid w:val="00ED6376"/>
    <w:rsid w:val="00EE6AC4"/>
    <w:rsid w:val="00F22761"/>
    <w:rsid w:val="00F254C7"/>
    <w:rsid w:val="00F3029B"/>
    <w:rsid w:val="00F4270C"/>
    <w:rsid w:val="00F539B8"/>
    <w:rsid w:val="00F805CC"/>
    <w:rsid w:val="00F91C4C"/>
    <w:rsid w:val="00FA3EDE"/>
    <w:rsid w:val="00FB3B56"/>
    <w:rsid w:val="00FB6548"/>
    <w:rsid w:val="00FD48C4"/>
    <w:rsid w:val="00FF464A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46708-7DB6-4963-9A77-EBFA03F716D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20E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1064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A7C"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A7C"/>
    <w:rPr>
      <w:rFonts w:ascii="Calibri" w:eastAsia="Calibri" w:hAnsi="Calibri" w:cs="Calibri"/>
      <w:sz w:val="18"/>
      <w:szCs w:val="18"/>
      <w:lang w:eastAsia="ru-RU"/>
    </w:rPr>
  </w:style>
  <w:style w:type="table" w:styleId="a5">
    <w:name w:val="Table Grid"/>
    <w:basedOn w:val="a1"/>
    <w:uiPriority w:val="39"/>
    <w:rsid w:val="00E4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13B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3BF1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3B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3BF1"/>
    <w:rPr>
      <w:rFonts w:ascii="Calibri" w:eastAsia="Calibri" w:hAnsi="Calibri" w:cs="Calibri"/>
      <w:sz w:val="20"/>
      <w:szCs w:val="20"/>
      <w:lang w:eastAsia="ru-RU"/>
    </w:rPr>
  </w:style>
  <w:style w:type="table" w:styleId="-15">
    <w:name w:val="Grid Table 1 Light Accent 5"/>
    <w:basedOn w:val="a1"/>
    <w:uiPriority w:val="46"/>
    <w:rsid w:val="00B718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766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210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DC2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983" Type="http://schemas.openxmlformats.org/officeDocument/2006/relationships/image" Target="media/image98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Ерғасен</dc:creator>
  <cp:keywords/>
  <dc:description/>
  <cp:lastModifiedBy>Алия Кошкарбаева</cp:lastModifiedBy>
  <cp:revision>7</cp:revision>
  <cp:lastPrinted>2023-02-27T09:27:00Z</cp:lastPrinted>
  <dcterms:created xsi:type="dcterms:W3CDTF">2023-02-22T12:26:00Z</dcterms:created>
  <dcterms:modified xsi:type="dcterms:W3CDTF">2023-04-13T11:05:00Z</dcterms:modified>
</cp:coreProperties>
</file>